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AF" w:rsidRPr="00731BAF" w:rsidRDefault="00731BAF" w:rsidP="00731BAF">
      <w:pPr>
        <w:pStyle w:val="1"/>
        <w:shd w:val="clear" w:color="auto" w:fill="FFFFFF"/>
        <w:spacing w:before="192" w:after="148"/>
        <w:jc w:val="center"/>
        <w:rPr>
          <w:rFonts w:ascii="Times New Roman" w:hAnsi="Times New Roman" w:cs="Times New Roman"/>
          <w:color w:val="000000"/>
        </w:rPr>
      </w:pPr>
      <w:r w:rsidRPr="00731BAF">
        <w:rPr>
          <w:rFonts w:ascii="Times New Roman" w:hAnsi="Times New Roman" w:cs="Times New Roman"/>
          <w:color w:val="000000"/>
        </w:rPr>
        <w:t>Упражнения на турнике</w:t>
      </w:r>
    </w:p>
    <w:p w:rsidR="00731BAF" w:rsidRPr="00731BAF" w:rsidRDefault="00731BAF" w:rsidP="00731BAF">
      <w:pPr>
        <w:shd w:val="clear" w:color="auto" w:fill="FFFFFF"/>
        <w:spacing w:before="312" w:after="23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 w:rsidRPr="00731BAF">
        <w:rPr>
          <w:rFonts w:eastAsia="Times New Roman"/>
          <w:b/>
          <w:bCs/>
          <w:color w:val="000000"/>
          <w:lang w:eastAsia="ru-RU"/>
        </w:rPr>
        <w:t>1. Австралийские подтягивания</w:t>
      </w:r>
    </w:p>
    <w:p w:rsidR="00731BAF" w:rsidRPr="00731BAF" w:rsidRDefault="00731BAF" w:rsidP="00731BAF">
      <w:pPr>
        <w:numPr>
          <w:ilvl w:val="0"/>
          <w:numId w:val="18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Подойдите к маленькому турнику, брусьям или спортивной вертикальной лестнице (главное, чтобы перекладина была, где-то на уровне ваших ребер или еще ниже).</w:t>
      </w:r>
    </w:p>
    <w:p w:rsidR="00731BAF" w:rsidRPr="00731BAF" w:rsidRDefault="00731BAF" w:rsidP="00731BAF">
      <w:pPr>
        <w:numPr>
          <w:ilvl w:val="0"/>
          <w:numId w:val="18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Возьмитесь за перекладину обычным хватом.</w:t>
      </w:r>
    </w:p>
    <w:p w:rsidR="00731BAF" w:rsidRPr="00731BAF" w:rsidRDefault="00731BAF" w:rsidP="00731BAF">
      <w:pPr>
        <w:numPr>
          <w:ilvl w:val="0"/>
          <w:numId w:val="18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Ноги выставьте вперед, так чтобы вы приняли подобие упора лежа, только вверх руками.</w:t>
      </w:r>
    </w:p>
    <w:p w:rsidR="00731BAF" w:rsidRPr="00731BAF" w:rsidRDefault="00731BAF" w:rsidP="00731BAF">
      <w:pPr>
        <w:numPr>
          <w:ilvl w:val="0"/>
          <w:numId w:val="18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Пятками зафиксируйте себя на земле, чтобы не ездить при подъеме, а корпус поднимайте до касания груди.</w:t>
      </w:r>
    </w:p>
    <w:p w:rsidR="00737A21" w:rsidRPr="00731BAF" w:rsidRDefault="00731BAF" w:rsidP="00731BAF">
      <w:r w:rsidRPr="00731BAF">
        <w:rPr>
          <w:noProof/>
          <w:lang w:eastAsia="ru-RU"/>
        </w:rPr>
        <w:drawing>
          <wp:inline distT="0" distB="0" distL="0" distR="0">
            <wp:extent cx="6174679" cy="3955311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34" cy="395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AF" w:rsidRPr="00731BAF" w:rsidRDefault="00731BAF" w:rsidP="00731BAF">
      <w:pPr>
        <w:shd w:val="clear" w:color="auto" w:fill="FFFFFF"/>
        <w:spacing w:before="480" w:after="23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 w:rsidRPr="00731BAF">
        <w:rPr>
          <w:rFonts w:eastAsia="Times New Roman"/>
          <w:b/>
          <w:bCs/>
          <w:color w:val="000000"/>
          <w:lang w:eastAsia="ru-RU"/>
        </w:rPr>
        <w:t>2. Негативные подтягивания с прыжком</w:t>
      </w:r>
    </w:p>
    <w:p w:rsidR="00731BAF" w:rsidRPr="00731BAF" w:rsidRDefault="00731BAF" w:rsidP="00731BAF">
      <w:pPr>
        <w:numPr>
          <w:ilvl w:val="0"/>
          <w:numId w:val="19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Возьмитесь за турник любым хватом (в зависимости от того, что тренируете в данный момент).</w:t>
      </w:r>
    </w:p>
    <w:p w:rsidR="00731BAF" w:rsidRPr="00731BAF" w:rsidRDefault="00731BAF" w:rsidP="00731BAF">
      <w:pPr>
        <w:numPr>
          <w:ilvl w:val="0"/>
          <w:numId w:val="19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Прыгайте, помогая себе руками, чтобы подбородок оказался выше перекладины.</w:t>
      </w:r>
    </w:p>
    <w:p w:rsidR="00731BAF" w:rsidRPr="00731BAF" w:rsidRDefault="00731BAF" w:rsidP="00731BAF">
      <w:pPr>
        <w:numPr>
          <w:ilvl w:val="0"/>
          <w:numId w:val="19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Зафиксируйте себя в этом положении и медленно опускайтесь.</w:t>
      </w:r>
    </w:p>
    <w:p w:rsidR="00731BAF" w:rsidRPr="00731BAF" w:rsidRDefault="00731BAF" w:rsidP="00731BAF">
      <w:pPr>
        <w:shd w:val="clear" w:color="auto" w:fill="FFFFFF"/>
        <w:spacing w:before="480" w:after="23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 w:rsidRPr="00731BAF">
        <w:rPr>
          <w:rFonts w:eastAsia="Times New Roman"/>
          <w:b/>
          <w:bCs/>
          <w:color w:val="000000"/>
          <w:lang w:eastAsia="ru-RU"/>
        </w:rPr>
        <w:lastRenderedPageBreak/>
        <w:t>3. Стандартные подтягивания</w:t>
      </w:r>
    </w:p>
    <w:p w:rsidR="00731BAF" w:rsidRPr="00731BAF" w:rsidRDefault="00731BAF" w:rsidP="00731BAF">
      <w:pPr>
        <w:numPr>
          <w:ilvl w:val="0"/>
          <w:numId w:val="20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Возьмитесь руками на ширине плеч, пальцами от себя.</w:t>
      </w:r>
    </w:p>
    <w:p w:rsidR="00731BAF" w:rsidRPr="00731BAF" w:rsidRDefault="00731BAF" w:rsidP="00731BAF">
      <w:pPr>
        <w:numPr>
          <w:ilvl w:val="0"/>
          <w:numId w:val="20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Подтягивайтесь пока подбородок не окажется за перекладиной.</w:t>
      </w:r>
    </w:p>
    <w:p w:rsidR="00731BAF" w:rsidRPr="00731BAF" w:rsidRDefault="00731BAF" w:rsidP="00731BAF">
      <w:r w:rsidRPr="00731BAF">
        <w:rPr>
          <w:rFonts w:eastAsia="Times New Roman"/>
          <w:color w:val="000000"/>
          <w:lang w:eastAsia="ru-RU"/>
        </w:rPr>
        <w:br/>
      </w:r>
      <w:r w:rsidRPr="00731BAF">
        <w:rPr>
          <w:noProof/>
          <w:lang w:eastAsia="ru-RU"/>
        </w:rPr>
        <w:drawing>
          <wp:inline distT="0" distB="0" distL="0" distR="0">
            <wp:extent cx="5629640" cy="3742660"/>
            <wp:effectExtent l="19050" t="0" r="916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738" cy="375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AF" w:rsidRPr="00731BAF" w:rsidRDefault="00731BAF" w:rsidP="00731BAF">
      <w:pPr>
        <w:numPr>
          <w:ilvl w:val="0"/>
          <w:numId w:val="21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Если локти будут развернуты, то прокачиваться будут широчайшие и спина.</w:t>
      </w:r>
    </w:p>
    <w:p w:rsidR="00731BAF" w:rsidRPr="00731BAF" w:rsidRDefault="00731BAF" w:rsidP="00731BAF">
      <w:pPr>
        <w:numPr>
          <w:ilvl w:val="0"/>
          <w:numId w:val="21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Когда они направлены вперед, то нагрузка переходит на предплечье, трицепс и грудь.</w:t>
      </w:r>
    </w:p>
    <w:p w:rsidR="00731BAF" w:rsidRPr="00731BAF" w:rsidRDefault="00731BAF" w:rsidP="00731BAF">
      <w:pPr>
        <w:shd w:val="clear" w:color="auto" w:fill="FFFFFF"/>
        <w:spacing w:before="480" w:after="23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 w:rsidRPr="00731BAF">
        <w:rPr>
          <w:rFonts w:eastAsia="Times New Roman"/>
          <w:b/>
          <w:bCs/>
          <w:color w:val="000000"/>
          <w:lang w:eastAsia="ru-RU"/>
        </w:rPr>
        <w:t>4. Подтягивания обратным хватом</w:t>
      </w:r>
    </w:p>
    <w:p w:rsidR="00731BAF" w:rsidRPr="00731BAF" w:rsidRDefault="00731BAF" w:rsidP="00731BAF">
      <w:pPr>
        <w:numPr>
          <w:ilvl w:val="0"/>
          <w:numId w:val="22"/>
        </w:numPr>
        <w:shd w:val="clear" w:color="auto" w:fill="FFFFFF"/>
        <w:spacing w:before="168" w:after="0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Возьмитесь за перекладину пальцами к себе.</w:t>
      </w:r>
    </w:p>
    <w:p w:rsidR="00731BAF" w:rsidRPr="00731BAF" w:rsidRDefault="00731BAF" w:rsidP="00731BAF">
      <w:pPr>
        <w:numPr>
          <w:ilvl w:val="0"/>
          <w:numId w:val="22"/>
        </w:numPr>
        <w:shd w:val="clear" w:color="auto" w:fill="FFFFFF"/>
        <w:spacing w:before="168" w:after="0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Подтягивайтесь до подбородка.</w:t>
      </w:r>
    </w:p>
    <w:p w:rsidR="00731BAF" w:rsidRPr="00731BAF" w:rsidRDefault="00731BAF" w:rsidP="00731BAF">
      <w:pPr>
        <w:numPr>
          <w:ilvl w:val="0"/>
          <w:numId w:val="22"/>
        </w:numPr>
        <w:shd w:val="clear" w:color="auto" w:fill="FFFFFF"/>
        <w:spacing w:before="168" w:after="0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Не опускайтесь полностью.</w:t>
      </w:r>
    </w:p>
    <w:p w:rsidR="00731BAF" w:rsidRPr="00731BAF" w:rsidRDefault="00731BAF" w:rsidP="00731BAF">
      <w:r w:rsidRPr="00731BAF">
        <w:rPr>
          <w:noProof/>
          <w:lang w:eastAsia="ru-RU"/>
        </w:rPr>
        <w:lastRenderedPageBreak/>
        <w:drawing>
          <wp:inline distT="0" distB="0" distL="0" distR="0">
            <wp:extent cx="4223341" cy="3035526"/>
            <wp:effectExtent l="19050" t="0" r="5759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636" cy="303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AF" w:rsidRPr="00731BAF" w:rsidRDefault="00731BAF" w:rsidP="00731BAF">
      <w:pPr>
        <w:rPr>
          <w:color w:val="000000"/>
          <w:shd w:val="clear" w:color="auto" w:fill="FFFFFF"/>
        </w:rPr>
      </w:pPr>
      <w:r w:rsidRPr="00731BAF">
        <w:rPr>
          <w:color w:val="000000"/>
          <w:shd w:val="clear" w:color="auto" w:fill="FFFFFF"/>
        </w:rPr>
        <w:t>Это упражнение хорошо подойдет для бицепса и для груди. Когда вы начинаете подъем, вы толкаете себя спиной, а затем руками, потому не нужно опускаться полностью. Для спины есть и другие упражнения.</w:t>
      </w:r>
    </w:p>
    <w:p w:rsidR="00731BAF" w:rsidRDefault="00731BAF" w:rsidP="00731BAF">
      <w:pPr>
        <w:shd w:val="clear" w:color="auto" w:fill="FFFFFF"/>
        <w:spacing w:before="480" w:after="23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</w:p>
    <w:p w:rsidR="00731BAF" w:rsidRPr="00731BAF" w:rsidRDefault="00731BAF" w:rsidP="00731BAF">
      <w:pPr>
        <w:shd w:val="clear" w:color="auto" w:fill="FFFFFF"/>
        <w:spacing w:before="480" w:after="23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 w:rsidRPr="00731BAF">
        <w:rPr>
          <w:rFonts w:eastAsia="Times New Roman"/>
          <w:b/>
          <w:bCs/>
          <w:color w:val="000000"/>
          <w:lang w:eastAsia="ru-RU"/>
        </w:rPr>
        <w:t>5. Подтягивание с подгибом колен</w:t>
      </w:r>
    </w:p>
    <w:p w:rsidR="00731BAF" w:rsidRPr="00731BAF" w:rsidRDefault="00731BAF" w:rsidP="00731BAF">
      <w:pPr>
        <w:numPr>
          <w:ilvl w:val="0"/>
          <w:numId w:val="23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Используйте прямой хват, пальцами от себя.</w:t>
      </w:r>
    </w:p>
    <w:p w:rsidR="00731BAF" w:rsidRPr="00731BAF" w:rsidRDefault="00731BAF" w:rsidP="00731BAF">
      <w:pPr>
        <w:numPr>
          <w:ilvl w:val="0"/>
          <w:numId w:val="23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Руки поставьте на ширине плеч.</w:t>
      </w:r>
    </w:p>
    <w:p w:rsidR="00731BAF" w:rsidRPr="00731BAF" w:rsidRDefault="00731BAF" w:rsidP="00731BAF">
      <w:pPr>
        <w:numPr>
          <w:ilvl w:val="0"/>
          <w:numId w:val="23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Ноги согните в коленях и поднимите их параллельно к полу.</w:t>
      </w:r>
    </w:p>
    <w:p w:rsidR="00731BAF" w:rsidRPr="00731BAF" w:rsidRDefault="00731BAF" w:rsidP="00731BAF">
      <w:pPr>
        <w:numPr>
          <w:ilvl w:val="0"/>
          <w:numId w:val="23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Подтягивайтесь до подбородка.</w:t>
      </w:r>
    </w:p>
    <w:p w:rsidR="00731BAF" w:rsidRDefault="00731BAF" w:rsidP="00731BAF">
      <w:pPr>
        <w:shd w:val="clear" w:color="auto" w:fill="FFFFFF"/>
        <w:spacing w:before="480" w:after="23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</w:p>
    <w:p w:rsidR="00731BAF" w:rsidRPr="00731BAF" w:rsidRDefault="00731BAF" w:rsidP="00731BAF">
      <w:pPr>
        <w:shd w:val="clear" w:color="auto" w:fill="FFFFFF"/>
        <w:spacing w:before="480" w:after="23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 w:rsidRPr="00731BAF">
        <w:rPr>
          <w:rFonts w:eastAsia="Times New Roman"/>
          <w:b/>
          <w:bCs/>
          <w:color w:val="000000"/>
          <w:lang w:eastAsia="ru-RU"/>
        </w:rPr>
        <w:t>6. Подъем колен к корпусу</w:t>
      </w:r>
    </w:p>
    <w:p w:rsidR="00731BAF" w:rsidRPr="00731BAF" w:rsidRDefault="00731BAF" w:rsidP="00731BAF">
      <w:pPr>
        <w:numPr>
          <w:ilvl w:val="0"/>
          <w:numId w:val="24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Возьмитесь за турник прямым хватом.</w:t>
      </w:r>
    </w:p>
    <w:p w:rsidR="00731BAF" w:rsidRPr="00731BAF" w:rsidRDefault="00731BAF" w:rsidP="00731BAF">
      <w:pPr>
        <w:numPr>
          <w:ilvl w:val="0"/>
          <w:numId w:val="24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Поднимайте колени к груди.</w:t>
      </w:r>
    </w:p>
    <w:p w:rsidR="00731BAF" w:rsidRPr="00731BAF" w:rsidRDefault="00731BAF" w:rsidP="00731BAF">
      <w:r w:rsidRPr="00731BAF">
        <w:rPr>
          <w:noProof/>
          <w:lang w:eastAsia="ru-RU"/>
        </w:rPr>
        <w:lastRenderedPageBreak/>
        <w:drawing>
          <wp:inline distT="0" distB="0" distL="0" distR="0">
            <wp:extent cx="5709920" cy="3253740"/>
            <wp:effectExtent l="19050" t="0" r="508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AF" w:rsidRPr="00731BAF" w:rsidRDefault="00731BAF" w:rsidP="00731BAF">
      <w:pPr>
        <w:shd w:val="clear" w:color="auto" w:fill="FFFFFF"/>
        <w:spacing w:before="312" w:after="23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 w:rsidRPr="00731BAF">
        <w:rPr>
          <w:rFonts w:eastAsia="Times New Roman"/>
          <w:b/>
          <w:bCs/>
          <w:color w:val="000000"/>
          <w:lang w:eastAsia="ru-RU"/>
        </w:rPr>
        <w:t>7. Подъем ног к перекладине</w:t>
      </w:r>
    </w:p>
    <w:p w:rsidR="00731BAF" w:rsidRPr="00731BAF" w:rsidRDefault="00731BAF" w:rsidP="00731BAF">
      <w:pPr>
        <w:numPr>
          <w:ilvl w:val="0"/>
          <w:numId w:val="25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Возьмитесь за турник любым удобным для вас способом.</w:t>
      </w:r>
    </w:p>
    <w:p w:rsidR="00731BAF" w:rsidRPr="00731BAF" w:rsidRDefault="00731BAF" w:rsidP="00731BAF">
      <w:pPr>
        <w:numPr>
          <w:ilvl w:val="0"/>
          <w:numId w:val="25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Осуществляйте подъем ног, пока не коснетесь турника в верхней точке.</w:t>
      </w:r>
    </w:p>
    <w:p w:rsidR="00731BAF" w:rsidRPr="00731BAF" w:rsidRDefault="00731BAF" w:rsidP="00731BAF">
      <w:pPr>
        <w:numPr>
          <w:ilvl w:val="0"/>
          <w:numId w:val="25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Медленно опускайтесь</w:t>
      </w:r>
    </w:p>
    <w:p w:rsidR="00731BAF" w:rsidRPr="00731BAF" w:rsidRDefault="00731BAF" w:rsidP="00731BAF">
      <w:r w:rsidRPr="00731BAF">
        <w:rPr>
          <w:noProof/>
          <w:lang w:eastAsia="ru-RU"/>
        </w:rPr>
        <w:drawing>
          <wp:inline distT="0" distB="0" distL="0" distR="0">
            <wp:extent cx="5709920" cy="2041525"/>
            <wp:effectExtent l="1905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AF" w:rsidRPr="00731BAF" w:rsidRDefault="00731BAF" w:rsidP="00731BAF"/>
    <w:p w:rsidR="00731BAF" w:rsidRPr="00731BAF" w:rsidRDefault="00731BAF" w:rsidP="00731BAF">
      <w:pPr>
        <w:shd w:val="clear" w:color="auto" w:fill="FFFFFF"/>
        <w:spacing w:before="480" w:after="23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 w:rsidRPr="00731BAF">
        <w:rPr>
          <w:rFonts w:eastAsia="Times New Roman"/>
          <w:b/>
          <w:bCs/>
          <w:color w:val="000000"/>
          <w:lang w:eastAsia="ru-RU"/>
        </w:rPr>
        <w:t>8. Подтягивания «</w:t>
      </w:r>
      <w:proofErr w:type="spellStart"/>
      <w:r w:rsidRPr="00731BAF">
        <w:rPr>
          <w:rFonts w:eastAsia="Times New Roman"/>
          <w:b/>
          <w:bCs/>
          <w:color w:val="000000"/>
          <w:lang w:eastAsia="ru-RU"/>
        </w:rPr>
        <w:t>коммандо</w:t>
      </w:r>
      <w:proofErr w:type="spellEnd"/>
      <w:r w:rsidRPr="00731BAF">
        <w:rPr>
          <w:rFonts w:eastAsia="Times New Roman"/>
          <w:b/>
          <w:bCs/>
          <w:color w:val="000000"/>
          <w:lang w:eastAsia="ru-RU"/>
        </w:rPr>
        <w:t>»</w:t>
      </w:r>
    </w:p>
    <w:p w:rsidR="00731BAF" w:rsidRPr="00731BAF" w:rsidRDefault="00731BAF" w:rsidP="00731BAF">
      <w:pPr>
        <w:numPr>
          <w:ilvl w:val="0"/>
          <w:numId w:val="26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Станьте под турником, повернитесь, чтобы ваш взгляд был направлен на боковые стойки.</w:t>
      </w:r>
    </w:p>
    <w:p w:rsidR="00731BAF" w:rsidRPr="00731BAF" w:rsidRDefault="00731BAF" w:rsidP="00731BAF">
      <w:pPr>
        <w:numPr>
          <w:ilvl w:val="0"/>
          <w:numId w:val="26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Возьмитесь одной рукой обратным хватом, а другой стандартным, так чтобы при подъеме вы продолжали смотреть в опорные стойки.</w:t>
      </w:r>
    </w:p>
    <w:p w:rsidR="00731BAF" w:rsidRPr="00731BAF" w:rsidRDefault="00731BAF" w:rsidP="00731BAF">
      <w:pPr>
        <w:numPr>
          <w:ilvl w:val="0"/>
          <w:numId w:val="26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Подтягивайтесь, поочередно касаясь разными плечами перекладины.</w:t>
      </w:r>
    </w:p>
    <w:p w:rsidR="00731BAF" w:rsidRPr="00731BAF" w:rsidRDefault="00731BAF" w:rsidP="00731BAF">
      <w:pPr>
        <w:shd w:val="clear" w:color="auto" w:fill="FFFFFF"/>
        <w:spacing w:before="480" w:after="23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 w:rsidRPr="00731BAF">
        <w:rPr>
          <w:rFonts w:eastAsia="Times New Roman"/>
          <w:b/>
          <w:bCs/>
          <w:color w:val="000000"/>
          <w:lang w:eastAsia="ru-RU"/>
        </w:rPr>
        <w:lastRenderedPageBreak/>
        <w:t>9. Высокие подтягивания</w:t>
      </w:r>
    </w:p>
    <w:p w:rsidR="00731BAF" w:rsidRPr="00731BAF" w:rsidRDefault="00731BAF" w:rsidP="00731BAF">
      <w:pPr>
        <w:numPr>
          <w:ilvl w:val="0"/>
          <w:numId w:val="27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Схватитесь за турник обычным хватом на ширине плеч.</w:t>
      </w:r>
    </w:p>
    <w:p w:rsidR="00731BAF" w:rsidRPr="00731BAF" w:rsidRDefault="00731BAF" w:rsidP="00731BAF">
      <w:pPr>
        <w:numPr>
          <w:ilvl w:val="0"/>
          <w:numId w:val="27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Подтягивайтесь до пояса.</w:t>
      </w:r>
    </w:p>
    <w:p w:rsidR="00731BAF" w:rsidRPr="00731BAF" w:rsidRDefault="00731BAF" w:rsidP="00731BAF">
      <w:pPr>
        <w:shd w:val="clear" w:color="auto" w:fill="FFFFFF"/>
        <w:spacing w:before="480" w:after="23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</w:p>
    <w:p w:rsidR="00731BAF" w:rsidRPr="00731BAF" w:rsidRDefault="00731BAF" w:rsidP="00731BAF">
      <w:pPr>
        <w:shd w:val="clear" w:color="auto" w:fill="FFFFFF"/>
        <w:spacing w:before="480" w:after="23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 w:rsidRPr="00731BAF">
        <w:rPr>
          <w:rFonts w:eastAsia="Times New Roman"/>
          <w:b/>
          <w:bCs/>
          <w:color w:val="000000"/>
          <w:lang w:eastAsia="ru-RU"/>
        </w:rPr>
        <w:t>10. Подтягивания в положении «уголок»</w:t>
      </w:r>
    </w:p>
    <w:p w:rsidR="00731BAF" w:rsidRPr="00731BAF" w:rsidRDefault="00731BAF" w:rsidP="00731BAF">
      <w:pPr>
        <w:numPr>
          <w:ilvl w:val="0"/>
          <w:numId w:val="28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Возьмитесь за турник обычным хватом на ширине ваших плеч.</w:t>
      </w:r>
    </w:p>
    <w:p w:rsidR="00731BAF" w:rsidRPr="00731BAF" w:rsidRDefault="00731BAF" w:rsidP="00731BAF">
      <w:pPr>
        <w:numPr>
          <w:ilvl w:val="0"/>
          <w:numId w:val="28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Поднимите ноги пока не образуется угол в 90 градусов и держите их ровными на протяжении всех повторений.</w:t>
      </w:r>
    </w:p>
    <w:p w:rsidR="00731BAF" w:rsidRPr="00731BAF" w:rsidRDefault="00731BAF" w:rsidP="00731BAF">
      <w:pPr>
        <w:numPr>
          <w:ilvl w:val="0"/>
          <w:numId w:val="28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Подтягивайтесь до пояса.</w:t>
      </w:r>
    </w:p>
    <w:p w:rsidR="00731BAF" w:rsidRPr="00731BAF" w:rsidRDefault="00731BAF" w:rsidP="00731BAF"/>
    <w:p w:rsidR="00731BAF" w:rsidRPr="00731BAF" w:rsidRDefault="00731BAF" w:rsidP="00731BAF">
      <w:pPr>
        <w:shd w:val="clear" w:color="auto" w:fill="FFFFFF"/>
        <w:spacing w:before="480" w:after="23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 w:rsidRPr="00731BAF">
        <w:rPr>
          <w:rFonts w:eastAsia="Times New Roman"/>
          <w:b/>
          <w:bCs/>
          <w:color w:val="000000"/>
          <w:lang w:eastAsia="ru-RU"/>
        </w:rPr>
        <w:t>11. Медленные подтягивания</w:t>
      </w:r>
    </w:p>
    <w:p w:rsidR="00731BAF" w:rsidRPr="00731BAF" w:rsidRDefault="00731BAF" w:rsidP="00731BAF">
      <w:pPr>
        <w:numPr>
          <w:ilvl w:val="0"/>
          <w:numId w:val="29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Держитесь любым хватом (в зависимости от того, какую вы мышцу хотите проработать).</w:t>
      </w:r>
    </w:p>
    <w:p w:rsidR="00731BAF" w:rsidRPr="00731BAF" w:rsidRDefault="00731BAF" w:rsidP="00731BAF">
      <w:pPr>
        <w:numPr>
          <w:ilvl w:val="0"/>
          <w:numId w:val="29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Поднимайтесь в течении 20 секунд и с той же скоростью опускайтесь.</w:t>
      </w:r>
    </w:p>
    <w:p w:rsidR="00731BAF" w:rsidRDefault="00731BAF" w:rsidP="00731BAF">
      <w:pPr>
        <w:shd w:val="clear" w:color="auto" w:fill="FFFFFF"/>
        <w:spacing w:before="480" w:after="23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</w:p>
    <w:p w:rsidR="00731BAF" w:rsidRPr="00731BAF" w:rsidRDefault="00731BAF" w:rsidP="00731BAF">
      <w:pPr>
        <w:shd w:val="clear" w:color="auto" w:fill="FFFFFF"/>
        <w:spacing w:before="480" w:after="230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 w:rsidRPr="00731BAF">
        <w:rPr>
          <w:rFonts w:eastAsia="Times New Roman"/>
          <w:b/>
          <w:bCs/>
          <w:color w:val="000000"/>
          <w:lang w:eastAsia="ru-RU"/>
        </w:rPr>
        <w:t>12. Подтягивания за спиной</w:t>
      </w:r>
    </w:p>
    <w:p w:rsidR="00731BAF" w:rsidRPr="00731BAF" w:rsidRDefault="00731BAF" w:rsidP="00731BAF">
      <w:pPr>
        <w:numPr>
          <w:ilvl w:val="0"/>
          <w:numId w:val="30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Схватитесь за турник стандартным хватом.</w:t>
      </w:r>
    </w:p>
    <w:p w:rsidR="00731BAF" w:rsidRPr="00731BAF" w:rsidRDefault="00731BAF" w:rsidP="00731BAF">
      <w:pPr>
        <w:numPr>
          <w:ilvl w:val="0"/>
          <w:numId w:val="30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Поднимайтесь на подъем переворот, но ноги закидывайте не на турник, а пролазьте под ним, чтобы прокрутить свое тело в нужнее положение.</w:t>
      </w:r>
    </w:p>
    <w:p w:rsidR="00731BAF" w:rsidRPr="00731BAF" w:rsidRDefault="00731BAF" w:rsidP="00731BAF">
      <w:pPr>
        <w:numPr>
          <w:ilvl w:val="0"/>
          <w:numId w:val="30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Когда ваши руки окажутся сзади вас, округлите и напрягите спину.</w:t>
      </w:r>
    </w:p>
    <w:p w:rsidR="00731BAF" w:rsidRPr="00731BAF" w:rsidRDefault="00731BAF" w:rsidP="00731BAF">
      <w:pPr>
        <w:numPr>
          <w:ilvl w:val="0"/>
          <w:numId w:val="30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000000"/>
          <w:lang w:eastAsia="ru-RU"/>
        </w:rPr>
      </w:pPr>
      <w:r w:rsidRPr="00731BAF">
        <w:rPr>
          <w:rFonts w:eastAsia="Times New Roman"/>
          <w:color w:val="000000"/>
          <w:lang w:eastAsia="ru-RU"/>
        </w:rPr>
        <w:t>Подтягивайте себя руками пока не коснетесь поясницей перекладины.</w:t>
      </w:r>
    </w:p>
    <w:p w:rsidR="00731BAF" w:rsidRPr="00731BAF" w:rsidRDefault="00731BAF" w:rsidP="00731BAF"/>
    <w:sectPr w:rsidR="00731BAF" w:rsidRPr="00731BAF" w:rsidSect="007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DFE"/>
    <w:multiLevelType w:val="multilevel"/>
    <w:tmpl w:val="BA8A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A2571"/>
    <w:multiLevelType w:val="multilevel"/>
    <w:tmpl w:val="52E6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7170B"/>
    <w:multiLevelType w:val="multilevel"/>
    <w:tmpl w:val="81E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A02A4"/>
    <w:multiLevelType w:val="multilevel"/>
    <w:tmpl w:val="15BC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A281E"/>
    <w:multiLevelType w:val="multilevel"/>
    <w:tmpl w:val="77DC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B5D7A"/>
    <w:multiLevelType w:val="multilevel"/>
    <w:tmpl w:val="C8FA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F507D"/>
    <w:multiLevelType w:val="multilevel"/>
    <w:tmpl w:val="3C2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761D8"/>
    <w:multiLevelType w:val="multilevel"/>
    <w:tmpl w:val="B272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64B9E"/>
    <w:multiLevelType w:val="multilevel"/>
    <w:tmpl w:val="7C68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65192"/>
    <w:multiLevelType w:val="multilevel"/>
    <w:tmpl w:val="3FDA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86897"/>
    <w:multiLevelType w:val="multilevel"/>
    <w:tmpl w:val="6484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73A71"/>
    <w:multiLevelType w:val="multilevel"/>
    <w:tmpl w:val="7414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33593"/>
    <w:multiLevelType w:val="multilevel"/>
    <w:tmpl w:val="F88A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569D6"/>
    <w:multiLevelType w:val="multilevel"/>
    <w:tmpl w:val="ED08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9779A"/>
    <w:multiLevelType w:val="multilevel"/>
    <w:tmpl w:val="38DE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52E47"/>
    <w:multiLevelType w:val="multilevel"/>
    <w:tmpl w:val="2672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04C12"/>
    <w:multiLevelType w:val="multilevel"/>
    <w:tmpl w:val="276C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B5164"/>
    <w:multiLevelType w:val="multilevel"/>
    <w:tmpl w:val="48B8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E7D8A"/>
    <w:multiLevelType w:val="multilevel"/>
    <w:tmpl w:val="B31A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3F66F2"/>
    <w:multiLevelType w:val="multilevel"/>
    <w:tmpl w:val="1D54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D0162E"/>
    <w:multiLevelType w:val="multilevel"/>
    <w:tmpl w:val="3D7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A56A2"/>
    <w:multiLevelType w:val="multilevel"/>
    <w:tmpl w:val="B1A2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D4CA1"/>
    <w:multiLevelType w:val="multilevel"/>
    <w:tmpl w:val="078A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769C5"/>
    <w:multiLevelType w:val="multilevel"/>
    <w:tmpl w:val="DB0A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8072A4"/>
    <w:multiLevelType w:val="multilevel"/>
    <w:tmpl w:val="7904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8C69F5"/>
    <w:multiLevelType w:val="multilevel"/>
    <w:tmpl w:val="5C88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AA7072"/>
    <w:multiLevelType w:val="multilevel"/>
    <w:tmpl w:val="2EE4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E2B17"/>
    <w:multiLevelType w:val="multilevel"/>
    <w:tmpl w:val="74E4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47362D"/>
    <w:multiLevelType w:val="multilevel"/>
    <w:tmpl w:val="2324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D71440"/>
    <w:multiLevelType w:val="multilevel"/>
    <w:tmpl w:val="023E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3"/>
  </w:num>
  <w:num w:numId="5">
    <w:abstractNumId w:val="22"/>
  </w:num>
  <w:num w:numId="6">
    <w:abstractNumId w:val="15"/>
  </w:num>
  <w:num w:numId="7">
    <w:abstractNumId w:val="14"/>
  </w:num>
  <w:num w:numId="8">
    <w:abstractNumId w:val="21"/>
  </w:num>
  <w:num w:numId="9">
    <w:abstractNumId w:val="1"/>
  </w:num>
  <w:num w:numId="10">
    <w:abstractNumId w:val="25"/>
  </w:num>
  <w:num w:numId="11">
    <w:abstractNumId w:val="9"/>
  </w:num>
  <w:num w:numId="12">
    <w:abstractNumId w:val="23"/>
  </w:num>
  <w:num w:numId="13">
    <w:abstractNumId w:val="27"/>
  </w:num>
  <w:num w:numId="14">
    <w:abstractNumId w:val="18"/>
  </w:num>
  <w:num w:numId="15">
    <w:abstractNumId w:val="6"/>
  </w:num>
  <w:num w:numId="16">
    <w:abstractNumId w:val="17"/>
  </w:num>
  <w:num w:numId="17">
    <w:abstractNumId w:val="11"/>
  </w:num>
  <w:num w:numId="18">
    <w:abstractNumId w:val="19"/>
  </w:num>
  <w:num w:numId="19">
    <w:abstractNumId w:val="20"/>
  </w:num>
  <w:num w:numId="20">
    <w:abstractNumId w:val="5"/>
  </w:num>
  <w:num w:numId="21">
    <w:abstractNumId w:val="2"/>
  </w:num>
  <w:num w:numId="22">
    <w:abstractNumId w:val="12"/>
  </w:num>
  <w:num w:numId="23">
    <w:abstractNumId w:val="24"/>
  </w:num>
  <w:num w:numId="24">
    <w:abstractNumId w:val="4"/>
  </w:num>
  <w:num w:numId="25">
    <w:abstractNumId w:val="28"/>
  </w:num>
  <w:num w:numId="26">
    <w:abstractNumId w:val="10"/>
  </w:num>
  <w:num w:numId="27">
    <w:abstractNumId w:val="26"/>
  </w:num>
  <w:num w:numId="28">
    <w:abstractNumId w:val="7"/>
  </w:num>
  <w:num w:numId="29">
    <w:abstractNumId w:val="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31BAF"/>
    <w:rsid w:val="00731BAF"/>
    <w:rsid w:val="00737A21"/>
    <w:rsid w:val="00F1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21"/>
  </w:style>
  <w:style w:type="paragraph" w:styleId="1">
    <w:name w:val="heading 1"/>
    <w:basedOn w:val="a"/>
    <w:next w:val="a"/>
    <w:link w:val="10"/>
    <w:uiPriority w:val="9"/>
    <w:qFormat/>
    <w:rsid w:val="00731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731BA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1BA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BA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BAF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1B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1B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1BA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73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95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4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61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20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882">
          <w:marLeft w:val="0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26164">
          <w:marLeft w:val="0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Ямиль</dc:creator>
  <cp:lastModifiedBy>Ямиль</cp:lastModifiedBy>
  <cp:revision>1</cp:revision>
  <dcterms:created xsi:type="dcterms:W3CDTF">2020-04-17T10:17:00Z</dcterms:created>
  <dcterms:modified xsi:type="dcterms:W3CDTF">2020-04-17T10:27:00Z</dcterms:modified>
</cp:coreProperties>
</file>